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8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960"/>
        <w:gridCol w:w="622"/>
        <w:gridCol w:w="1505"/>
        <w:gridCol w:w="1462"/>
        <w:gridCol w:w="1222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5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安全管理培训报名回执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eastAsia="zh-CN"/>
              </w:rPr>
              <w:t>学号/工号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姓名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性别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eastAsia="zh-CN"/>
              </w:rPr>
              <w:t>身份</w:t>
            </w: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（教</w:t>
            </w:r>
            <w:r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eastAsia="zh-CN"/>
              </w:rPr>
              <w:t>职工</w:t>
            </w: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/</w:t>
            </w:r>
            <w:r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生</w:t>
            </w:r>
            <w:r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eastAsia="zh-CN"/>
              </w:rPr>
              <w:t>/研究生</w:t>
            </w: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）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实验室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房间号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>实验室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eastAsia="zh-CN"/>
              </w:rPr>
              <w:t>责任人（签字）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25CF3"/>
    <w:rsid w:val="02825CF3"/>
    <w:rsid w:val="175E494C"/>
    <w:rsid w:val="2BDA1526"/>
    <w:rsid w:val="2DA521EB"/>
    <w:rsid w:val="333A3609"/>
    <w:rsid w:val="36EC13D1"/>
    <w:rsid w:val="44D4198C"/>
    <w:rsid w:val="45DD1A7F"/>
    <w:rsid w:val="48F44D14"/>
    <w:rsid w:val="4F9C5638"/>
    <w:rsid w:val="6D820A50"/>
    <w:rsid w:val="76904833"/>
    <w:rsid w:val="77B89A0C"/>
    <w:rsid w:val="7E62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2021-09-15T08:40:00Z</dcterms:created>
  <dc:creator>yxq</dc:creator>
  <cp:lastModifiedBy>yxq</cp:lastModifiedBy>
  <dcterms:modified xsi:type="dcterms:W3CDTF">2021-09-28T05:38:52Z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A5B03A1709E24121A5311A845BD72A48</vt:lpwstr>
  </property>
</Properties>
</file>